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5C" w:rsidRPr="0087265C" w:rsidRDefault="0087265C">
      <w:pPr>
        <w:rPr>
          <w:b/>
        </w:rPr>
      </w:pPr>
      <w:r w:rsidRPr="0087265C">
        <w:rPr>
          <w:b/>
        </w:rPr>
        <w:t>ORGANIZACIJA IZLETA – POSJET RODITELJA I ZAPOSLENIKA ŠKOLE VUKOVARU</w:t>
      </w:r>
      <w:r>
        <w:rPr>
          <w:b/>
        </w:rPr>
        <w:t xml:space="preserve"> </w:t>
      </w:r>
      <w:r>
        <w:t xml:space="preserve">(prema ponudi </w:t>
      </w:r>
      <w:proofErr w:type="spellStart"/>
      <w:r>
        <w:t>KAtravela</w:t>
      </w:r>
      <w:proofErr w:type="spellEnd"/>
      <w:r>
        <w:t>)</w:t>
      </w:r>
    </w:p>
    <w:p w:rsidR="0087265C" w:rsidRDefault="0087265C">
      <w:r>
        <w:t xml:space="preserve">Cijena ovisi o popunjenosti autobusa i kreće se od 300 kn za minimalno 35 putnika do 240 kn za minimalno 45 putnika. </w:t>
      </w:r>
    </w:p>
    <w:p w:rsidR="0087265C" w:rsidRDefault="0087265C">
      <w:r>
        <w:t>Ime i prezime osobe koja ide u posjet Vukovaru                                             OIB</w:t>
      </w:r>
    </w:p>
    <w:p w:rsidR="0087265C" w:rsidRDefault="0087265C">
      <w:r>
        <w:t>________________________________________                    _______________________________</w:t>
      </w:r>
    </w:p>
    <w:p w:rsidR="0087265C" w:rsidRDefault="0087265C">
      <w:r>
        <w:t>________________________________________                    ________________________________</w:t>
      </w:r>
    </w:p>
    <w:p w:rsidR="0087265C" w:rsidRDefault="0087265C">
      <w:r>
        <w:t>________________________________________                    ________________________________</w:t>
      </w:r>
    </w:p>
    <w:p w:rsidR="0087265C" w:rsidRDefault="0087265C">
      <w:r>
        <w:t xml:space="preserve">________________________________________                    ________________________________ </w:t>
      </w:r>
    </w:p>
    <w:p w:rsidR="0087265C" w:rsidRDefault="0087265C">
      <w:r>
        <w:t>Više informacija na mrežnoj stranici škole.</w:t>
      </w:r>
    </w:p>
    <w:p w:rsidR="0087265C" w:rsidRDefault="0087265C">
      <w:r>
        <w:t>Molimo sve zainteresirane roditelje da popunjeni listić što prije vrate razredniku.</w:t>
      </w:r>
    </w:p>
    <w:p w:rsidR="0087265C" w:rsidRPr="0087265C" w:rsidRDefault="0087265C" w:rsidP="0087265C">
      <w:pPr>
        <w:rPr>
          <w:b/>
        </w:rPr>
      </w:pPr>
      <w:r w:rsidRPr="0087265C">
        <w:rPr>
          <w:b/>
        </w:rPr>
        <w:t>ORGANIZACIJA IZLETA – POSJET RODITELJA I ZAPOSLENIKA ŠKOLE VUKOVARU</w:t>
      </w:r>
      <w:r>
        <w:rPr>
          <w:b/>
        </w:rPr>
        <w:t xml:space="preserve"> </w:t>
      </w:r>
      <w:r w:rsidRPr="0087265C">
        <w:t xml:space="preserve">(prema ponudi </w:t>
      </w:r>
      <w:proofErr w:type="spellStart"/>
      <w:r w:rsidRPr="0087265C">
        <w:t>KAtravela</w:t>
      </w:r>
      <w:proofErr w:type="spellEnd"/>
      <w:r w:rsidRPr="0087265C">
        <w:t>)</w:t>
      </w:r>
    </w:p>
    <w:p w:rsidR="0087265C" w:rsidRPr="0087265C" w:rsidRDefault="0087265C" w:rsidP="0087265C">
      <w:r w:rsidRPr="0087265C">
        <w:t xml:space="preserve">Cijena ovisi o popunjenosti autobusa i kreće se od 300 kn za minimalno 35 putnika do 240 kn za minimalno 45 putnika. </w:t>
      </w:r>
    </w:p>
    <w:p w:rsidR="0087265C" w:rsidRPr="0087265C" w:rsidRDefault="0087265C" w:rsidP="0087265C">
      <w:r w:rsidRPr="0087265C">
        <w:t>Ime i prezime osobe koja ide u posjet Vukovaru                                             OIB</w:t>
      </w:r>
    </w:p>
    <w:p w:rsidR="0087265C" w:rsidRPr="0087265C" w:rsidRDefault="0087265C" w:rsidP="0087265C">
      <w:r w:rsidRPr="0087265C">
        <w:t>________________________________________                    _______________________________</w:t>
      </w:r>
    </w:p>
    <w:p w:rsidR="0087265C" w:rsidRPr="0087265C" w:rsidRDefault="0087265C" w:rsidP="0087265C">
      <w:r w:rsidRPr="0087265C">
        <w:t>________________________________________                    ________________________________</w:t>
      </w:r>
    </w:p>
    <w:p w:rsidR="0087265C" w:rsidRPr="0087265C" w:rsidRDefault="0087265C" w:rsidP="0087265C">
      <w:r w:rsidRPr="0087265C">
        <w:t>________________________________________                    ________________________________</w:t>
      </w:r>
    </w:p>
    <w:p w:rsidR="0087265C" w:rsidRPr="0087265C" w:rsidRDefault="0087265C" w:rsidP="0087265C">
      <w:r w:rsidRPr="0087265C">
        <w:t xml:space="preserve">________________________________________                    ________________________________ </w:t>
      </w:r>
    </w:p>
    <w:p w:rsidR="0087265C" w:rsidRPr="0087265C" w:rsidRDefault="0087265C" w:rsidP="0087265C">
      <w:r w:rsidRPr="0087265C">
        <w:t>Više informacija na mrežnoj stranici škole.</w:t>
      </w:r>
    </w:p>
    <w:p w:rsidR="0087265C" w:rsidRPr="0087265C" w:rsidRDefault="0087265C" w:rsidP="0087265C">
      <w:r w:rsidRPr="0087265C">
        <w:t>Molimo sve zainteresirane roditelje da popunjeni listić što prije vrate razredniku.</w:t>
      </w:r>
    </w:p>
    <w:p w:rsidR="0087265C" w:rsidRPr="0087265C" w:rsidRDefault="0087265C" w:rsidP="0087265C">
      <w:pPr>
        <w:rPr>
          <w:b/>
        </w:rPr>
      </w:pPr>
      <w:r w:rsidRPr="0087265C">
        <w:rPr>
          <w:b/>
        </w:rPr>
        <w:t>ORGANIZACIJA IZLETA – POSJET RODITELJA I ZAPOSLENIKA ŠKOLE VUKOVARU</w:t>
      </w:r>
      <w:r>
        <w:rPr>
          <w:b/>
        </w:rPr>
        <w:t xml:space="preserve"> </w:t>
      </w:r>
      <w:r w:rsidRPr="0087265C">
        <w:t xml:space="preserve">(prema ponudi </w:t>
      </w:r>
      <w:proofErr w:type="spellStart"/>
      <w:r w:rsidRPr="0087265C">
        <w:t>KAtravela</w:t>
      </w:r>
      <w:proofErr w:type="spellEnd"/>
      <w:r w:rsidRPr="0087265C">
        <w:t>)</w:t>
      </w:r>
    </w:p>
    <w:p w:rsidR="0087265C" w:rsidRPr="0087265C" w:rsidRDefault="0087265C" w:rsidP="0087265C">
      <w:r w:rsidRPr="0087265C">
        <w:t xml:space="preserve">Cijena ovisi o popunjenosti autobusa i kreće se od 300 kn za minimalno 35 putnika do 240 kn za minimalno 45 putnika. </w:t>
      </w:r>
    </w:p>
    <w:p w:rsidR="0087265C" w:rsidRPr="0087265C" w:rsidRDefault="0087265C" w:rsidP="0087265C">
      <w:r w:rsidRPr="0087265C">
        <w:t>Ime i prezime osobe koja ide u posjet Vukovaru                                             OIB</w:t>
      </w:r>
    </w:p>
    <w:p w:rsidR="0087265C" w:rsidRPr="0087265C" w:rsidRDefault="0087265C" w:rsidP="0087265C">
      <w:r w:rsidRPr="0087265C">
        <w:t>________________________________________                    _______________________________</w:t>
      </w:r>
    </w:p>
    <w:p w:rsidR="0087265C" w:rsidRPr="0087265C" w:rsidRDefault="0087265C" w:rsidP="0087265C">
      <w:r w:rsidRPr="0087265C">
        <w:t>________________________________________                    ________________________________</w:t>
      </w:r>
    </w:p>
    <w:p w:rsidR="0087265C" w:rsidRPr="0087265C" w:rsidRDefault="0087265C" w:rsidP="0087265C">
      <w:r w:rsidRPr="0087265C">
        <w:t>________________________________________                    ________________________________</w:t>
      </w:r>
    </w:p>
    <w:p w:rsidR="0087265C" w:rsidRPr="0087265C" w:rsidRDefault="0087265C" w:rsidP="0087265C">
      <w:r w:rsidRPr="0087265C">
        <w:t xml:space="preserve">________________________________________                    ________________________________ </w:t>
      </w:r>
    </w:p>
    <w:p w:rsidR="0087265C" w:rsidRPr="0087265C" w:rsidRDefault="0087265C" w:rsidP="0087265C">
      <w:r w:rsidRPr="0087265C">
        <w:t>Više informacija na mrežnoj stranici škole.</w:t>
      </w:r>
    </w:p>
    <w:p w:rsidR="0087265C" w:rsidRDefault="0087265C">
      <w:r w:rsidRPr="0087265C">
        <w:t>Molimo sve zainteresirane roditelje da popunjeni listić što prije vrate razredniku.</w:t>
      </w:r>
      <w:bookmarkStart w:id="0" w:name="_GoBack"/>
      <w:bookmarkEnd w:id="0"/>
    </w:p>
    <w:sectPr w:rsidR="0087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C"/>
    <w:rsid w:val="0087265C"/>
    <w:rsid w:val="009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7B83"/>
  <w15:chartTrackingRefBased/>
  <w15:docId w15:val="{B7DC6853-DE69-4A82-BC6C-91BD611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2018-04-12T13:05:00Z</dcterms:created>
  <dcterms:modified xsi:type="dcterms:W3CDTF">2018-04-12T13:14:00Z</dcterms:modified>
</cp:coreProperties>
</file>